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E7" w:rsidRPr="0056443A" w:rsidRDefault="00C578E7" w:rsidP="00C578E7">
      <w:pPr>
        <w:tabs>
          <w:tab w:val="left" w:pos="550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98F96F" wp14:editId="5DA5F79B">
            <wp:simplePos x="0" y="0"/>
            <wp:positionH relativeFrom="margin">
              <wp:posOffset>2677160</wp:posOffset>
            </wp:positionH>
            <wp:positionV relativeFrom="paragraph">
              <wp:posOffset>106680</wp:posOffset>
            </wp:positionV>
            <wp:extent cx="536905" cy="696756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69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78E7" w:rsidRPr="0056443A" w:rsidRDefault="00C578E7" w:rsidP="00C57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8E7" w:rsidRDefault="00C578E7" w:rsidP="00C578E7">
      <w:pPr>
        <w:tabs>
          <w:tab w:val="left" w:pos="5505"/>
        </w:tabs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56443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                             ______________________________________________________________________________</w:t>
      </w:r>
    </w:p>
    <w:p w:rsidR="00C578E7" w:rsidRPr="00190C91" w:rsidRDefault="00C578E7" w:rsidP="00C578E7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:rsidR="00C578E7" w:rsidRPr="00190C91" w:rsidRDefault="00C578E7" w:rsidP="00C578E7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C578E7" w:rsidRPr="00190C91" w:rsidRDefault="00C578E7" w:rsidP="00C578E7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C578E7" w:rsidRPr="00A807C3" w:rsidRDefault="00C578E7" w:rsidP="00C578E7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lang w:val="nl-NL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807C3">
        <w:rPr>
          <w:rFonts w:ascii="Times New Roman" w:hAnsi="Times New Roman" w:cs="Times New Roman"/>
          <w:b/>
          <w:color w:val="000000" w:themeColor="text1"/>
          <w:lang w:val="nl-NL"/>
        </w:rPr>
        <w:t>KËSHILLI I BASHKISË</w:t>
      </w:r>
    </w:p>
    <w:p w:rsidR="00C578E7" w:rsidRPr="00A807C3" w:rsidRDefault="00C578E7" w:rsidP="00C578E7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</w:p>
    <w:p w:rsidR="00C578E7" w:rsidRPr="00A807C3" w:rsidRDefault="00C578E7" w:rsidP="00C578E7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A807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Nr _______ prot                                                                                     Vlorë,më ____ . ____ 2026 </w:t>
      </w:r>
    </w:p>
    <w:p w:rsidR="00C578E7" w:rsidRPr="00A807C3" w:rsidRDefault="00C578E7" w:rsidP="00C578E7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</w:p>
    <w:p w:rsidR="00C578E7" w:rsidRDefault="00C578E7" w:rsidP="00C578E7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A807C3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</w:t>
      </w:r>
    </w:p>
    <w:p w:rsidR="00C578E7" w:rsidRPr="00A807C3" w:rsidRDefault="00C578E7" w:rsidP="00C578E7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bookmarkStart w:id="0" w:name="_GoBack"/>
      <w:r w:rsidRPr="00A807C3">
        <w:rPr>
          <w:rFonts w:ascii="Times New Roman" w:hAnsi="Times New Roman" w:cs="Times New Roman"/>
          <w:sz w:val="24"/>
          <w:szCs w:val="24"/>
          <w:lang w:val="nl-NL"/>
        </w:rPr>
        <w:t>Procesverbal</w:t>
      </w:r>
    </w:p>
    <w:bookmarkEnd w:id="0"/>
    <w:p w:rsidR="00C578E7" w:rsidRPr="00190C91" w:rsidRDefault="00C578E7" w:rsidP="00C578E7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17.12.2025</w:t>
      </w:r>
    </w:p>
    <w:p w:rsidR="00C578E7" w:rsidRPr="00190C91" w:rsidRDefault="00C578E7" w:rsidP="00C57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sz w:val="24"/>
          <w:szCs w:val="24"/>
        </w:rPr>
        <w:t>strehimit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578E7" w:rsidRPr="00794C0C" w:rsidRDefault="00C578E7" w:rsidP="00C57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4C0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794C0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3:3</w:t>
      </w:r>
      <w:r w:rsidRPr="00794C0C">
        <w:rPr>
          <w:rFonts w:ascii="Times New Roman" w:hAnsi="Times New Roman" w:cs="Times New Roman"/>
          <w:sz w:val="24"/>
          <w:szCs w:val="24"/>
        </w:rPr>
        <w:t>0)</w:t>
      </w:r>
    </w:p>
    <w:p w:rsidR="00C578E7" w:rsidRPr="00794C0C" w:rsidRDefault="00C578E7" w:rsidP="00C57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8E7" w:rsidRPr="00794C0C" w:rsidRDefault="00C578E7" w:rsidP="00C578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78E7" w:rsidRPr="00794C0C" w:rsidRDefault="00C578E7" w:rsidP="00C578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4C0C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94C0C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578E7" w:rsidRDefault="00C578E7" w:rsidP="00C5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C0C">
        <w:rPr>
          <w:rFonts w:ascii="Times New Roman" w:hAnsi="Times New Roman" w:cs="Times New Roman"/>
          <w:sz w:val="24"/>
          <w:szCs w:val="24"/>
        </w:rPr>
        <w:t>1.Daut</w:t>
      </w:r>
      <w:proofErr w:type="gramEnd"/>
      <w:r w:rsidRPr="0079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0C">
        <w:rPr>
          <w:rFonts w:ascii="Times New Roman" w:hAnsi="Times New Roman" w:cs="Times New Roman"/>
          <w:sz w:val="24"/>
          <w:szCs w:val="24"/>
        </w:rPr>
        <w:t>Zëraj</w:t>
      </w:r>
      <w:proofErr w:type="spellEnd"/>
      <w:r w:rsidRPr="00794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8E7" w:rsidRDefault="00C578E7" w:rsidP="00C5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2.Simbol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Pazaj</w:t>
      </w:r>
      <w:proofErr w:type="spellEnd"/>
    </w:p>
    <w:p w:rsidR="00C578E7" w:rsidRPr="00794C0C" w:rsidRDefault="00C578E7" w:rsidP="00C5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3.Liri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Dëma</w:t>
      </w:r>
      <w:proofErr w:type="spellEnd"/>
    </w:p>
    <w:p w:rsidR="00C578E7" w:rsidRDefault="00C578E7" w:rsidP="00C578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78E7" w:rsidRPr="00794C0C" w:rsidRDefault="00C578E7" w:rsidP="00C578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94C0C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578E7" w:rsidRPr="00794C0C" w:rsidRDefault="00C578E7" w:rsidP="00C5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C0C">
        <w:rPr>
          <w:rFonts w:ascii="Times New Roman" w:hAnsi="Times New Roman" w:cs="Times New Roman"/>
          <w:sz w:val="24"/>
          <w:szCs w:val="24"/>
        </w:rPr>
        <w:t>1.Mujo</w:t>
      </w:r>
      <w:proofErr w:type="gramEnd"/>
      <w:r w:rsidRPr="0079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0C">
        <w:rPr>
          <w:rFonts w:ascii="Times New Roman" w:hAnsi="Times New Roman" w:cs="Times New Roman"/>
          <w:sz w:val="24"/>
          <w:szCs w:val="24"/>
        </w:rPr>
        <w:t>Shakaj</w:t>
      </w:r>
      <w:proofErr w:type="spellEnd"/>
    </w:p>
    <w:p w:rsidR="00C578E7" w:rsidRPr="00190C91" w:rsidRDefault="00C578E7" w:rsidP="00C5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sz w:val="24"/>
          <w:szCs w:val="24"/>
        </w:rPr>
        <w:t>2.Erëmal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Arapi</w:t>
      </w:r>
      <w:proofErr w:type="spellEnd"/>
    </w:p>
    <w:p w:rsidR="00C578E7" w:rsidRDefault="00C578E7" w:rsidP="00C5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F6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Novrus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Rrokaj</w:t>
      </w:r>
      <w:proofErr w:type="spellEnd"/>
    </w:p>
    <w:p w:rsidR="00C578E7" w:rsidRPr="00530F6D" w:rsidRDefault="00C578E7" w:rsidP="00C5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4.Gjergji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</w:t>
      </w:r>
      <w:proofErr w:type="spellEnd"/>
    </w:p>
    <w:p w:rsidR="00C578E7" w:rsidRPr="00530F6D" w:rsidRDefault="00C578E7" w:rsidP="00C57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8E7" w:rsidRPr="00530F6D" w:rsidRDefault="00C578E7" w:rsidP="00C578E7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:rsidR="00C578E7" w:rsidRPr="00530F6D" w:rsidRDefault="00C578E7" w:rsidP="00C578E7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30F6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mungesë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kuorumi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>.</w:t>
      </w:r>
    </w:p>
    <w:p w:rsidR="00C578E7" w:rsidRPr="00530F6D" w:rsidRDefault="00C578E7" w:rsidP="00C578E7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:rsidR="00C578E7" w:rsidRDefault="00C578E7" w:rsidP="00C578E7">
      <w:pPr>
        <w:tabs>
          <w:tab w:val="left" w:pos="5505"/>
        </w:tabs>
      </w:pPr>
    </w:p>
    <w:p w:rsidR="00E35A3B" w:rsidRDefault="00E35A3B"/>
    <w:sectPr w:rsidR="00E3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E7"/>
    <w:rsid w:val="00C578E7"/>
    <w:rsid w:val="00E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DECF"/>
  <w15:chartTrackingRefBased/>
  <w15:docId w15:val="{E0488E1A-2FB7-4570-89E0-FF9008D2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8E7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2026-01-23T10:29:00Z</dcterms:created>
  <dcterms:modified xsi:type="dcterms:W3CDTF">2026-01-23T10:33:00Z</dcterms:modified>
</cp:coreProperties>
</file>