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3B" w:rsidRDefault="00E1703B" w:rsidP="00E1703B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447B3D" wp14:editId="36389F37">
            <wp:simplePos x="0" y="0"/>
            <wp:positionH relativeFrom="margin">
              <wp:posOffset>2691130</wp:posOffset>
            </wp:positionH>
            <wp:positionV relativeFrom="paragraph">
              <wp:posOffset>223520</wp:posOffset>
            </wp:positionV>
            <wp:extent cx="561681" cy="702259"/>
            <wp:effectExtent l="0" t="0" r="0" b="3175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1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703B" w:rsidRDefault="00E1703B" w:rsidP="00E1703B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E1703B" w:rsidRDefault="00E1703B" w:rsidP="00E1703B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E1703B" w:rsidRPr="00190C91" w:rsidRDefault="00E1703B" w:rsidP="00E1703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</w:rPr>
        <w:t>A 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 Q I P Ë R I S Ë</w:t>
      </w:r>
    </w:p>
    <w:p w:rsidR="00E1703B" w:rsidRPr="00190C91" w:rsidRDefault="00E1703B" w:rsidP="00E1703B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:rsidR="00E1703B" w:rsidRPr="00190C91" w:rsidRDefault="00E1703B" w:rsidP="00E170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E1703B" w:rsidRPr="00190C91" w:rsidRDefault="00E1703B" w:rsidP="00E170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KËSHILLI I BASHKISË</w:t>
      </w:r>
    </w:p>
    <w:p w:rsidR="00E1703B" w:rsidRPr="00190C91" w:rsidRDefault="00E1703B" w:rsidP="00E1703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1703B" w:rsidRPr="00190C91" w:rsidRDefault="00E1703B" w:rsidP="00E1703B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__________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1703B" w:rsidRPr="00190C91" w:rsidRDefault="00E1703B" w:rsidP="00E1703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:rsidR="00E1703B" w:rsidRPr="00190C91" w:rsidRDefault="00E1703B" w:rsidP="00E1703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703B" w:rsidRPr="00190C91" w:rsidRDefault="00E1703B" w:rsidP="00E1703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E1703B" w:rsidRPr="00190C91" w:rsidRDefault="00E1703B" w:rsidP="00E1703B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bookmarkEnd w:id="0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12.12</w:t>
      </w:r>
      <w:r w:rsidRPr="00190C91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703B" w:rsidRPr="00190C91" w:rsidRDefault="00E1703B" w:rsidP="00E17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03B" w:rsidRPr="00190C91" w:rsidRDefault="00E1703B" w:rsidP="00E17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radh</w:t>
      </w:r>
      <w:r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muajin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90C91">
        <w:rPr>
          <w:rFonts w:ascii="Times New Roman" w:hAnsi="Times New Roman" w:cs="Times New Roman"/>
          <w:sz w:val="24"/>
          <w:szCs w:val="24"/>
        </w:rPr>
        <w:t>2025”.</w:t>
      </w:r>
    </w:p>
    <w:p w:rsidR="00E1703B" w:rsidRPr="005D1CF3" w:rsidRDefault="00E1703B" w:rsidP="00E170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5:00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:rsidR="00E1703B" w:rsidRPr="005D1CF3" w:rsidRDefault="00E1703B" w:rsidP="00E1703B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1703B" w:rsidRPr="005D1CF3" w:rsidRDefault="00E1703B" w:rsidP="00E1703B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:rsidR="00E1703B" w:rsidRDefault="00E1703B" w:rsidP="00E170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Elpiniqi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Mërkuri</w:t>
      </w:r>
      <w:proofErr w:type="spellEnd"/>
    </w:p>
    <w:p w:rsidR="00E1703B" w:rsidRDefault="00E1703B" w:rsidP="00E170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2.Ervis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Moçka</w:t>
      </w:r>
      <w:proofErr w:type="spellEnd"/>
    </w:p>
    <w:p w:rsidR="00E1703B" w:rsidRPr="009E02AB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3.Simo Petromilo</w:t>
      </w:r>
    </w:p>
    <w:p w:rsidR="00E1703B" w:rsidRPr="009E02AB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4.Gjergji Nika</w:t>
      </w:r>
    </w:p>
    <w:p w:rsidR="00E1703B" w:rsidRPr="00F250FF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E02AB">
        <w:rPr>
          <w:rFonts w:ascii="Times New Roman" w:hAnsi="Times New Roman" w:cs="Times New Roman"/>
          <w:sz w:val="24"/>
          <w:szCs w:val="24"/>
          <w:lang w:val="nl-NL"/>
        </w:rPr>
        <w:t>5.Daut Zëraj</w:t>
      </w:r>
    </w:p>
    <w:p w:rsidR="00E1703B" w:rsidRPr="00F250FF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E1703B" w:rsidRPr="00F250FF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b/>
          <w:sz w:val="24"/>
          <w:szCs w:val="24"/>
          <w:lang w:val="nl-NL"/>
        </w:rPr>
        <w:t>Mungojnë:</w:t>
      </w:r>
      <w:r w:rsidRPr="00F250F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E1703B" w:rsidRPr="00F250FF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1Atird Hoxha</w:t>
      </w:r>
    </w:p>
    <w:p w:rsidR="00E1703B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250FF">
        <w:rPr>
          <w:rFonts w:ascii="Times New Roman" w:hAnsi="Times New Roman" w:cs="Times New Roman"/>
          <w:sz w:val="24"/>
          <w:szCs w:val="24"/>
          <w:lang w:val="nl-NL"/>
        </w:rPr>
        <w:t>2.Myzafer Elezi</w:t>
      </w:r>
    </w:p>
    <w:p w:rsidR="00E1703B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3.Novrus Rrokaj</w:t>
      </w:r>
    </w:p>
    <w:p w:rsidR="00E1703B" w:rsidRPr="00F250FF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4.Geron Gunbardhi</w:t>
      </w:r>
    </w:p>
    <w:p w:rsidR="00E1703B" w:rsidRPr="00F250FF" w:rsidRDefault="00E1703B" w:rsidP="00E1703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E1703B" w:rsidRDefault="00E1703B" w:rsidP="00E17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Znj.Elpiniqi Mërkuri – Fillojmë mbledhjen e Kryesisë së Këshillit , për datën dhe rendin e ditës së mbledhjes së Këshillit të Bashkisë , për muajin Dhjetor 2025.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Nga administrata është kërkuar të </w:t>
      </w:r>
      <w:r w:rsidRPr="00A42AEB">
        <w:rPr>
          <w:rFonts w:ascii="Times New Roman" w:hAnsi="Times New Roman"/>
          <w:sz w:val="24"/>
          <w:szCs w:val="24"/>
          <w:lang w:val="sq-AL"/>
        </w:rPr>
        <w:t>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A42AEB">
        <w:rPr>
          <w:rFonts w:ascii="Times New Roman" w:hAnsi="Times New Roman"/>
          <w:sz w:val="24"/>
          <w:szCs w:val="24"/>
          <w:lang w:val="sq-AL"/>
        </w:rPr>
        <w:t>rfshihen</w:t>
      </w:r>
      <w:r>
        <w:rPr>
          <w:rFonts w:ascii="Times New Roman" w:hAnsi="Times New Roman"/>
          <w:sz w:val="24"/>
          <w:szCs w:val="24"/>
          <w:lang w:val="sq-AL"/>
        </w:rPr>
        <w:t xml:space="preserve"> në rendin e ditës projektvendimet, “Për Buxhetin dhe PBA”, “Për Ndihmën Ekonomike”, “ Për Emergjencat Civile”, si dhe “Për Bursat e Nxënësve  në Arsimin Parashkollor”, siç e keni në rendin e ditës të shpërndarë.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Është paraqitur dhe projektvendimi , “Për Deklarimin e Mbarimit të Mandatit të Këshilltarit Ilir Alaij”, i cili është emëruar Drejtor në  NSHP.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lastRenderedPageBreak/>
        <w:t>Po ashtu dhe projektvendimet, “Për Përcaktimin e Vendparkimeve për mjetet e transportit në qytet”.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Jeni dakort të jetë ky rendi i ditës ?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Data e zhvillimit të mbledhjes 23.12.2025 dhe mbledhjet e komisioneve sipas përcaktimit të Kryesisë.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Ervis Moçka – Dakort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Gjergji Nika – Dakort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Simo Petromilo – Dakort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Elpiniqi Mërkuri - Dakort</w:t>
      </w:r>
    </w:p>
    <w:p w:rsidR="00E1703B" w:rsidRDefault="00E1703B" w:rsidP="00E1703B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Pasi u hodh në votë, u miratua me 4 vota pro, që mbledhja të zhvillohet në datën 23.12.2025 dhe, komisionet të mblidhen sipas përcaktimit të kryesisë.</w:t>
      </w:r>
    </w:p>
    <w:p w:rsidR="00E35A3B" w:rsidRDefault="00E35A3B"/>
    <w:sectPr w:rsidR="00E3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3B"/>
    <w:rsid w:val="00E1703B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51969-DE61-4AF3-9BC6-45BD4C80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3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2026-01-23T10:26:00Z</dcterms:created>
  <dcterms:modified xsi:type="dcterms:W3CDTF">2026-01-23T10:27:00Z</dcterms:modified>
</cp:coreProperties>
</file>